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5FDB" w14:textId="1CC30B10" w:rsidR="00D56F58" w:rsidRPr="006E23C4" w:rsidRDefault="006E23C4" w:rsidP="00D56F58">
      <w:pPr>
        <w:pStyle w:val="Heading2"/>
        <w:spacing w:line="276" w:lineRule="auto"/>
        <w:rPr>
          <w:rFonts w:ascii="Arial" w:eastAsia="Arial" w:hAnsi="Arial" w:cs="Arial"/>
          <w:b/>
          <w:color w:val="002060"/>
          <w:sz w:val="28"/>
          <w:szCs w:val="28"/>
          <w:lang w:val="es-ES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  <w:lang w:val="es-ES_tradnl"/>
        </w:rPr>
        <w:t>Un</w:t>
      </w:r>
      <w:r w:rsidR="005A2916">
        <w:rPr>
          <w:rFonts w:ascii="Arial" w:eastAsia="Arial" w:hAnsi="Arial" w:cs="Arial"/>
          <w:b/>
          <w:bCs/>
          <w:color w:val="002060"/>
          <w:sz w:val="28"/>
          <w:szCs w:val="28"/>
          <w:lang w:val="es-ES_tradnl"/>
        </w:rPr>
        <w:t xml:space="preserve"> Ejemplo de la Carta de Agradecimiento para los Voluntarios</w:t>
      </w:r>
      <w:r>
        <w:rPr>
          <w:rFonts w:ascii="Arial" w:eastAsia="Arial" w:hAnsi="Arial" w:cs="Arial"/>
          <w:b/>
          <w:bCs/>
          <w:color w:val="002060"/>
          <w:sz w:val="28"/>
          <w:szCs w:val="28"/>
          <w:lang w:val="es-ES_tradnl"/>
        </w:rPr>
        <w:t xml:space="preserve"> del</w:t>
      </w:r>
      <w:r w:rsidR="005A2916">
        <w:rPr>
          <w:rFonts w:ascii="Arial" w:eastAsia="Arial" w:hAnsi="Arial" w:cs="Arial"/>
          <w:b/>
          <w:bCs/>
          <w:color w:val="002060"/>
          <w:sz w:val="28"/>
          <w:szCs w:val="28"/>
          <w:lang w:val="es-ES_tradnl"/>
        </w:rPr>
        <w:t xml:space="preserve"> Programa Crear y Pertenecer </w:t>
      </w:r>
      <w:r w:rsidR="005A2916">
        <w:rPr>
          <w:rFonts w:ascii="Arial" w:eastAsia="Arial" w:hAnsi="Arial" w:cs="Arial"/>
          <w:b/>
          <w:bCs/>
          <w:color w:val="002060"/>
          <w:sz w:val="28"/>
          <w:szCs w:val="28"/>
          <w:lang w:val="es-ES_tradnl"/>
        </w:rPr>
        <w:t>en Tiempo Real</w:t>
      </w:r>
    </w:p>
    <w:p w14:paraId="6B66239B" w14:textId="77777777" w:rsidR="00D56F58" w:rsidRPr="00435677" w:rsidRDefault="00D56F58" w:rsidP="00D56F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s-ES"/>
        </w:rPr>
      </w:pPr>
    </w:p>
    <w:p w14:paraId="4870E359" w14:textId="77777777" w:rsidR="00A72EED" w:rsidRDefault="005A2916" w:rsidP="00A72EE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t xml:space="preserve">Estimado/a </w:t>
      </w:r>
      <w:r>
        <w:rPr>
          <w:rFonts w:ascii="Arial" w:eastAsia="Arial" w:hAnsi="Arial" w:cs="Arial"/>
          <w:highlight w:val="yellow"/>
          <w:lang w:val="es-ES_tradnl"/>
        </w:rPr>
        <w:t>[NOMBRE DEL VOLUNTARIO]</w:t>
      </w:r>
      <w:r>
        <w:rPr>
          <w:rFonts w:ascii="Arial" w:eastAsia="Arial" w:hAnsi="Arial" w:cs="Arial"/>
          <w:lang w:val="es-ES_tradnl"/>
        </w:rPr>
        <w:t>:</w:t>
      </w:r>
    </w:p>
    <w:p w14:paraId="2DCEB8DB" w14:textId="77777777" w:rsidR="00A72EED" w:rsidRPr="003F68B7" w:rsidRDefault="00A72EED" w:rsidP="00A72EED">
      <w:pPr>
        <w:pStyle w:val="NoSpacing"/>
        <w:rPr>
          <w:rFonts w:ascii="Arial" w:hAnsi="Arial" w:cs="Arial"/>
        </w:rPr>
      </w:pPr>
    </w:p>
    <w:p w14:paraId="6E967622" w14:textId="77777777" w:rsidR="00A72EED" w:rsidRPr="003F68B7" w:rsidRDefault="005A2916" w:rsidP="00A72EE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t xml:space="preserve">¡Gracias por ser parte del voluntariado durante el programa </w:t>
      </w:r>
      <w:r>
        <w:rPr>
          <w:rFonts w:ascii="Arial" w:eastAsia="Arial" w:hAnsi="Arial" w:cs="Arial"/>
          <w:b/>
          <w:bCs/>
          <w:i/>
          <w:iCs/>
          <w:lang w:val="es-ES_tradnl"/>
        </w:rPr>
        <w:t xml:space="preserve">PTA </w:t>
      </w:r>
      <w:proofErr w:type="spellStart"/>
      <w:r>
        <w:rPr>
          <w:rFonts w:ascii="Arial" w:eastAsia="Arial" w:hAnsi="Arial" w:cs="Arial"/>
          <w:b/>
          <w:bCs/>
          <w:i/>
          <w:iCs/>
          <w:lang w:val="es-ES_tradnl"/>
        </w:rPr>
        <w:t>Connected</w:t>
      </w:r>
      <w:proofErr w:type="spellEnd"/>
      <w:r>
        <w:rPr>
          <w:rFonts w:ascii="Arial" w:eastAsia="Arial" w:hAnsi="Arial" w:cs="Arial"/>
          <w:b/>
          <w:bCs/>
          <w:i/>
          <w:iCs/>
          <w:lang w:val="es-ES_tradnl"/>
        </w:rPr>
        <w:t>: Crear y Perte</w:t>
      </w:r>
      <w:r>
        <w:rPr>
          <w:rFonts w:ascii="Arial" w:eastAsia="Arial" w:hAnsi="Arial" w:cs="Arial"/>
          <w:b/>
          <w:bCs/>
          <w:i/>
          <w:iCs/>
          <w:lang w:val="es-ES_tradnl"/>
        </w:rPr>
        <w:t>necer</w:t>
      </w:r>
      <w:r>
        <w:rPr>
          <w:rFonts w:ascii="Arial" w:eastAsia="Arial" w:hAnsi="Arial" w:cs="Arial"/>
          <w:b/>
          <w:bCs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de [</w:t>
      </w:r>
      <w:r w:rsidRPr="00435677">
        <w:rPr>
          <w:rFonts w:ascii="Arial" w:eastAsia="Arial" w:hAnsi="Arial" w:cs="Arial"/>
          <w:highlight w:val="yellow"/>
          <w:lang w:val="es-ES_tradnl"/>
        </w:rPr>
        <w:t>NOMBRE DE PTA</w:t>
      </w:r>
      <w:r>
        <w:rPr>
          <w:rFonts w:ascii="Arial" w:eastAsia="Arial" w:hAnsi="Arial" w:cs="Arial"/>
          <w:lang w:val="es-ES_tradnl"/>
        </w:rPr>
        <w:t xml:space="preserve">], patrocinado por </w:t>
      </w:r>
      <w:proofErr w:type="spellStart"/>
      <w:r>
        <w:rPr>
          <w:rFonts w:ascii="Arial" w:eastAsia="Arial" w:hAnsi="Arial" w:cs="Arial"/>
          <w:lang w:val="es-ES_tradnl"/>
        </w:rPr>
        <w:t>Discord</w:t>
      </w:r>
      <w:proofErr w:type="spellEnd"/>
      <w:r>
        <w:rPr>
          <w:rFonts w:ascii="Arial" w:eastAsia="Arial" w:hAnsi="Arial" w:cs="Arial"/>
          <w:lang w:val="es-ES_tradnl"/>
        </w:rPr>
        <w:t xml:space="preserve">! </w:t>
      </w:r>
    </w:p>
    <w:p w14:paraId="1D3EE89F" w14:textId="77777777" w:rsidR="00A72EED" w:rsidRDefault="00A72EED" w:rsidP="00A72EED">
      <w:pPr>
        <w:pStyle w:val="NoSpacing"/>
        <w:rPr>
          <w:rFonts w:ascii="Arial" w:hAnsi="Arial" w:cs="Arial"/>
        </w:rPr>
      </w:pPr>
    </w:p>
    <w:p w14:paraId="116ECF64" w14:textId="77777777" w:rsidR="00275341" w:rsidRPr="00CE07B1" w:rsidRDefault="005A2916" w:rsidP="00275341">
      <w:pPr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t>Gracias a usted, más estudiantes y familiares comprenden cómo navegar las plataformas digitales en forma segura y crear</w:t>
      </w:r>
      <w:r>
        <w:rPr>
          <w:rFonts w:ascii="Arial" w:eastAsia="Arial" w:hAnsi="Arial" w:cs="Arial"/>
          <w:color w:val="000000"/>
          <w:lang w:val="es-ES_tradnl"/>
        </w:rPr>
        <w:t xml:space="preserve"> pertenencia en Internet. Espera</w:t>
      </w:r>
      <w:r>
        <w:rPr>
          <w:rFonts w:ascii="Arial" w:eastAsia="Arial" w:hAnsi="Arial" w:cs="Arial"/>
          <w:color w:val="000000"/>
          <w:lang w:val="es-ES_tradnl"/>
        </w:rPr>
        <w:t>mos que esta sea la primera de las muchas charlas que tendrán en su familia sobre el tema.</w:t>
      </w:r>
    </w:p>
    <w:p w14:paraId="6316E892" w14:textId="4920EFCD" w:rsidR="00275341" w:rsidRPr="00CE07B1" w:rsidRDefault="005A2916" w:rsidP="00275341">
      <w:pPr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t xml:space="preserve">El evento no hubiera sido un éxito sin la ayuda de nuestros voluntarios, que trabajaron </w:t>
      </w:r>
      <w:r>
        <w:rPr>
          <w:rFonts w:ascii="Arial" w:eastAsia="Arial" w:hAnsi="Arial" w:cs="Arial"/>
          <w:lang w:val="es-ES_tradnl"/>
        </w:rPr>
        <w:t>incansablemente en la organización.</w:t>
      </w:r>
      <w:bookmarkStart w:id="0" w:name="_GoBack"/>
      <w:bookmarkEnd w:id="0"/>
      <w:r>
        <w:rPr>
          <w:rFonts w:ascii="Arial" w:eastAsia="Arial" w:hAnsi="Arial" w:cs="Arial"/>
          <w:lang w:val="es-ES_tradnl"/>
        </w:rPr>
        <w:t xml:space="preserve"> ¡Gracias de nuevo por su generosidad y su apoyo continuo a la misión de PTA!</w:t>
      </w:r>
    </w:p>
    <w:p w14:paraId="00E5208E" w14:textId="77777777" w:rsidR="00A72EED" w:rsidRPr="003F68B7" w:rsidRDefault="005A2916" w:rsidP="00A72EE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t>Saludos cordiales,</w:t>
      </w:r>
    </w:p>
    <w:p w14:paraId="711E9032" w14:textId="77777777" w:rsidR="00A72EED" w:rsidRDefault="00A72EED" w:rsidP="00A72EED">
      <w:pPr>
        <w:pStyle w:val="NoSpacing"/>
        <w:rPr>
          <w:rFonts w:ascii="Arial" w:hAnsi="Arial" w:cs="Arial"/>
          <w:highlight w:val="yellow"/>
        </w:rPr>
      </w:pPr>
    </w:p>
    <w:p w14:paraId="3C8EB93D" w14:textId="77777777" w:rsidR="00A72EED" w:rsidRPr="003F68B7" w:rsidRDefault="005A2916" w:rsidP="00A72EE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highlight w:val="yellow"/>
          <w:lang w:val="es-ES_tradnl"/>
        </w:rPr>
        <w:t>[ESCRIBA EL NOMBRE]</w:t>
      </w:r>
    </w:p>
    <w:p w14:paraId="4A652DE7" w14:textId="77777777" w:rsidR="00A72EED" w:rsidRPr="003F68B7" w:rsidRDefault="005A2916" w:rsidP="00A72EED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t>Presidente de PTA</w:t>
      </w:r>
    </w:p>
    <w:p w14:paraId="269EE178" w14:textId="77777777" w:rsidR="00F44076" w:rsidRPr="00DC1863" w:rsidRDefault="00F44076" w:rsidP="00D56F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44"/>
          <w:szCs w:val="44"/>
        </w:rPr>
      </w:pPr>
    </w:p>
    <w:p w14:paraId="383C774F" w14:textId="77777777" w:rsidR="00DE5535" w:rsidRPr="00F44076" w:rsidRDefault="00DE5535" w:rsidP="00F44076"/>
    <w:sectPr w:rsidR="00DE5535" w:rsidRPr="00F44076">
      <w:headerReference w:type="default" r:id="rId11"/>
      <w:footerReference w:type="default" r:id="rId12"/>
      <w:pgSz w:w="12240" w:h="15840"/>
      <w:pgMar w:top="1440" w:right="1440" w:bottom="1350" w:left="1440" w:header="720" w:footer="1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D19EE" w14:textId="77777777" w:rsidR="005A2916" w:rsidRDefault="005A2916">
      <w:pPr>
        <w:spacing w:after="0" w:line="240" w:lineRule="auto"/>
      </w:pPr>
      <w:r>
        <w:separator/>
      </w:r>
    </w:p>
  </w:endnote>
  <w:endnote w:type="continuationSeparator" w:id="0">
    <w:p w14:paraId="515784C3" w14:textId="77777777" w:rsidR="005A2916" w:rsidRDefault="005A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o">
    <w:altName w:val="Arial"/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622E" w14:textId="77777777" w:rsidR="008734CD" w:rsidRDefault="005A2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44440E2" wp14:editId="6979DE8A">
          <wp:simplePos x="0" y="0"/>
          <wp:positionH relativeFrom="column">
            <wp:posOffset>160020</wp:posOffset>
          </wp:positionH>
          <wp:positionV relativeFrom="paragraph">
            <wp:posOffset>-43815</wp:posOffset>
          </wp:positionV>
          <wp:extent cx="1089660" cy="1089660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5B3611" wp14:editId="5D35ED29">
              <wp:simplePos x="0" y="0"/>
              <wp:positionH relativeFrom="column">
                <wp:posOffset>-944880</wp:posOffset>
              </wp:positionH>
              <wp:positionV relativeFrom="paragraph">
                <wp:posOffset>177165</wp:posOffset>
              </wp:positionV>
              <wp:extent cx="8183880" cy="1296670"/>
              <wp:effectExtent l="0" t="0" r="0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3880" cy="1296670"/>
                        <a:chOff x="1663000" y="3508537"/>
                        <a:chExt cx="8183880" cy="1297293"/>
                      </a:xfrm>
                    </wpg:grpSpPr>
                    <wpg:grpSp>
                      <wpg:cNvPr id="23" name="Group 1"/>
                      <wpg:cNvGrpSpPr/>
                      <wpg:grpSpPr>
                        <a:xfrm>
                          <a:off x="1663000" y="3508537"/>
                          <a:ext cx="8183880" cy="1297293"/>
                          <a:chOff x="106686" y="-113775"/>
                          <a:chExt cx="8184404" cy="1301971"/>
                        </a:xfrm>
                      </wpg:grpSpPr>
                      <wps:wsp>
                        <wps:cNvPr id="24" name="Rectangle 2"/>
                        <wps:cNvSpPr/>
                        <wps:spPr>
                          <a:xfrm>
                            <a:off x="106686" y="368017"/>
                            <a:ext cx="8184404" cy="82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32E664" w14:textId="77777777" w:rsidR="008734CD" w:rsidRDefault="008734CD">
                              <w:pPr>
                                <w:spacing w:after="0" w:line="240" w:lineRule="auto"/>
                              </w:pPr>
                            </w:p>
                            <w:p w14:paraId="4BBD7D58" w14:textId="77777777" w:rsidR="00251AE3" w:rsidRDefault="00251AE3"/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6" name="Rectangle 3"/>
                        <wps:cNvSpPr/>
                        <wps:spPr>
                          <a:xfrm>
                            <a:off x="205753" y="-113775"/>
                            <a:ext cx="1104971" cy="45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FBECE5" w14:textId="77777777" w:rsidR="008734CD" w:rsidRPr="00A6160D" w:rsidRDefault="005A2916">
                              <w:pPr>
                                <w:spacing w:line="18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Patrocinado por: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37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3B0EC8" w14:textId="77777777" w:rsidR="008734CD" w:rsidRDefault="005A2916">
                              <w:pPr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lang w:val="es-ES_tradnl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38" name="Shape 8" descr="Text, logo&#10;&#10;Description automatically generated"/>
                          <pic:cNvPicPr/>
                        </pic:nvPicPr>
                        <pic:blipFill>
                          <a:blip r:embed="rId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2378" y="-6506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2049" style="width:644.4pt;height:102.1pt;margin-top:13.95pt;margin-left:-74.4pt;mso-height-percent:0;mso-height-relative:margin;mso-width-percent:0;mso-width-relative:margin;mso-wrap-distance-bottom:0;mso-wrap-distance-left:9pt;mso-wrap-distance-right:9pt;mso-wrap-distance-top:0;position:absolute;visibility:visible;z-index:251660288" coordorigin="4389,58417" coordsize="21600,21600">
              <v:group id="_x0000_s2050" style="width:21600;height:21600;left:4389;position:absolute;top:58417" coordorigin="281,-1887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width:21600;height:13607;left:282;position:absolute;top:6105;v-text-anchor:middle" filled="f" fillcolor="this" stroked="f">
                  <v:textbox inset="7.2pt,7.2pt,7.2pt,7.2pt">
                    <w:txbxContent>
                      <w:p w:rsidR="008734CD" w14:paraId="1F59EA6C" w14:textId="346EF37C">
                        <w:pPr>
                          <w:spacing w:after="0" w:line="240" w:lineRule="auto"/>
                        </w:pPr>
                      </w:p>
                      <w:p w:rsidR="00251AE3" w14:paraId="4FD5A684" w14:textId="77777777"/>
                    </w:txbxContent>
                  </v:textbox>
                </v:shape>
                <v:shape id="_x0000_s2052" type="#_x0000_t202" style="width:2916;height:7612;left:543;position:absolute;top:-1888;v-text-anchor:top" filled="f" fillcolor="this" stroked="f">
                  <v:textbox inset="7.2pt,3.6pt,7.2pt,3.6pt">
                    <w:txbxContent>
                      <w:p w:rsidR="008734CD" w:rsidRPr="00A6160D" w14:paraId="57FF3893" w14:textId="3DF7272E">
                        <w:pPr>
                          <w:bidi w:val="0"/>
                          <w:spacing w:line="18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Patrocinado por: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3" type="#_x0000_t202" style="width:4358;height:5186;left:8500;position:absolute;top:3108;v-text-anchor:top" filled="f" fillcolor="this" stroked="f">
                  <v:textbox inset="7.2pt,3.6pt,7.2pt,3.6pt">
                    <w:txbxContent>
                      <w:p w:rsidR="008734CD" w14:paraId="7277F373" w14:textId="77777777">
                        <w:pPr>
                          <w:bidi w:val="0"/>
                          <w:spacing w:line="275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alt="Text, logo&#10;&#10;Description automatically generated" style="width:1776;height:7006;left:17082;position:absolute;top:-108" filled="f" stroked="f">
                  <v:imagedata r:id="rId3" o:title=""/>
                </v:shape>
              </v:group>
            </v:group>
          </w:pict>
        </mc:Fallback>
      </mc:AlternateContent>
    </w:r>
    <w:r w:rsidR="0063516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82691" wp14:editId="174C7F5D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6868886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1557" y="3780000"/>
                        <a:ext cx="686888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2055" type="#_x0000_t32" style="width:540.85pt;height:1pt;margin-top:-2pt;margin-left:-33pt;mso-wrap-distance-bottom:0;mso-wrap-distance-left:9pt;mso-wrap-distance-right:9pt;mso-wrap-distance-top:0;mso-wrap-style:square;position:absolute;visibility:visible;z-index:251659264" strokecolor="black">
              <v:stroke joinstyle="miter" startarrowwidth="narrow" startarrowlength="short" endarrowwidth="narrow" endarrowlength="short"/>
            </v:shape>
          </w:pict>
        </mc:Fallback>
      </mc:AlternateContent>
    </w:r>
  </w:p>
  <w:p w14:paraId="1DB02DC5" w14:textId="77777777" w:rsidR="008734CD" w:rsidRDefault="005A2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6509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6CBEE1D5" wp14:editId="71EA9A6B">
              <wp:extent cx="314325" cy="314325"/>
              <wp:effectExtent l="0" t="0" r="0" b="0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7F47E" w14:textId="77777777" w:rsidR="008734CD" w:rsidRDefault="008734CD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Rectangle 7" o:spid="_x0000_i2056" style="width:24.75pt;height:24.75pt;mso-left-percent:-10001;mso-position-horizontal-relative:char;mso-position-vertical-relative:line;mso-top-percent:-10001;mso-wrap-style:square;visibility:visible;v-text-anchor:middle" filled="f" stroked="f">
              <v:textbox inset="7.2pt,7.2pt,7.2pt,7.2pt">
                <w:txbxContent>
                  <w:p w:rsidR="008734CD" w14:paraId="2962D886" w14:textId="77777777">
                    <w:pPr>
                      <w:spacing w:after="0" w:line="240" w:lineRule="auto"/>
                    </w:pPr>
                  </w:p>
                </w:txbxContent>
              </v:textbox>
              <w10:wrap type="none"/>
              <w10:anchorlock/>
            </v:rect>
          </w:pict>
        </mc:Fallback>
      </mc:AlternateContent>
    </w:r>
    <w:r>
      <w:rPr>
        <w:color w:val="000000"/>
      </w:rPr>
      <w:tab/>
    </w:r>
  </w:p>
  <w:p w14:paraId="0AD894BE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1CEFD03" w14:textId="77777777" w:rsidR="008734CD" w:rsidRDefault="008734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36C9" w14:textId="77777777" w:rsidR="005A2916" w:rsidRDefault="005A2916">
      <w:pPr>
        <w:spacing w:after="0" w:line="240" w:lineRule="auto"/>
      </w:pPr>
      <w:r>
        <w:separator/>
      </w:r>
    </w:p>
  </w:footnote>
  <w:footnote w:type="continuationSeparator" w:id="0">
    <w:p w14:paraId="1C8E8914" w14:textId="77777777" w:rsidR="005A2916" w:rsidRDefault="005A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2556" w14:textId="77777777" w:rsidR="008734CD" w:rsidRDefault="005A2916">
    <w:r>
      <w:rPr>
        <w:noProof/>
      </w:rPr>
      <w:drawing>
        <wp:anchor distT="0" distB="0" distL="114300" distR="114300" simplePos="0" relativeHeight="251656192" behindDoc="0" locked="0" layoutInCell="1" allowOverlap="1" wp14:anchorId="5B643FF6" wp14:editId="2FF6A5D2">
          <wp:simplePos x="0" y="0"/>
          <wp:positionH relativeFrom="column">
            <wp:posOffset>-914399</wp:posOffset>
          </wp:positionH>
          <wp:positionV relativeFrom="paragraph">
            <wp:posOffset>-458468</wp:posOffset>
          </wp:positionV>
          <wp:extent cx="7772400" cy="1142609"/>
          <wp:effectExtent l="0" t="0" r="0" b="0"/>
          <wp:wrapNone/>
          <wp:docPr id="27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4D01CC" w14:textId="77777777" w:rsidR="008734CD" w:rsidRDefault="008734CD"/>
  <w:p w14:paraId="4A4AD9BB" w14:textId="77777777" w:rsidR="008734CD" w:rsidRDefault="008734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0EC"/>
    <w:multiLevelType w:val="multilevel"/>
    <w:tmpl w:val="00C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A115C"/>
    <w:multiLevelType w:val="multilevel"/>
    <w:tmpl w:val="6B6C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F04A4"/>
    <w:multiLevelType w:val="multilevel"/>
    <w:tmpl w:val="873EC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383AB3"/>
    <w:multiLevelType w:val="multilevel"/>
    <w:tmpl w:val="544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81D72"/>
    <w:multiLevelType w:val="multilevel"/>
    <w:tmpl w:val="9A8A1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7A0CD1"/>
    <w:multiLevelType w:val="multilevel"/>
    <w:tmpl w:val="C3E2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2CE0"/>
    <w:multiLevelType w:val="multilevel"/>
    <w:tmpl w:val="6C5EDB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8235E"/>
    <w:multiLevelType w:val="multilevel"/>
    <w:tmpl w:val="29E45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1F7F1D"/>
    <w:multiLevelType w:val="multilevel"/>
    <w:tmpl w:val="806A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D7055"/>
    <w:multiLevelType w:val="multilevel"/>
    <w:tmpl w:val="688C3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422CA8"/>
    <w:multiLevelType w:val="multilevel"/>
    <w:tmpl w:val="D454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4E6CE8"/>
    <w:multiLevelType w:val="multilevel"/>
    <w:tmpl w:val="988CD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A7788"/>
    <w:multiLevelType w:val="multilevel"/>
    <w:tmpl w:val="F626C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634950"/>
    <w:multiLevelType w:val="multilevel"/>
    <w:tmpl w:val="847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B0361"/>
    <w:multiLevelType w:val="multilevel"/>
    <w:tmpl w:val="89EA7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906D9B"/>
    <w:multiLevelType w:val="multilevel"/>
    <w:tmpl w:val="45461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C850FD"/>
    <w:multiLevelType w:val="multilevel"/>
    <w:tmpl w:val="7536F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B3F0E54"/>
    <w:multiLevelType w:val="multilevel"/>
    <w:tmpl w:val="C46C1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9C15E8"/>
    <w:multiLevelType w:val="multilevel"/>
    <w:tmpl w:val="1A2A3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651222"/>
    <w:multiLevelType w:val="multilevel"/>
    <w:tmpl w:val="CC682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EF87B2B"/>
    <w:multiLevelType w:val="multilevel"/>
    <w:tmpl w:val="E3143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4B16BF9"/>
    <w:multiLevelType w:val="multilevel"/>
    <w:tmpl w:val="F61C3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4703DF"/>
    <w:multiLevelType w:val="multilevel"/>
    <w:tmpl w:val="5A84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82965"/>
    <w:multiLevelType w:val="multilevel"/>
    <w:tmpl w:val="94949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CB469A2"/>
    <w:multiLevelType w:val="multilevel"/>
    <w:tmpl w:val="778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091B0F"/>
    <w:multiLevelType w:val="multilevel"/>
    <w:tmpl w:val="9B4E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F0F2E"/>
    <w:multiLevelType w:val="multilevel"/>
    <w:tmpl w:val="32E03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152529"/>
    <w:multiLevelType w:val="multilevel"/>
    <w:tmpl w:val="C4707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9D24E27"/>
    <w:multiLevelType w:val="multilevel"/>
    <w:tmpl w:val="069C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26"/>
  </w:num>
  <w:num w:numId="5">
    <w:abstractNumId w:val="9"/>
  </w:num>
  <w:num w:numId="6">
    <w:abstractNumId w:val="18"/>
  </w:num>
  <w:num w:numId="7">
    <w:abstractNumId w:val="14"/>
  </w:num>
  <w:num w:numId="8">
    <w:abstractNumId w:val="7"/>
  </w:num>
  <w:num w:numId="9">
    <w:abstractNumId w:val="19"/>
  </w:num>
  <w:num w:numId="10">
    <w:abstractNumId w:val="28"/>
  </w:num>
  <w:num w:numId="11">
    <w:abstractNumId w:val="10"/>
  </w:num>
  <w:num w:numId="12">
    <w:abstractNumId w:val="20"/>
  </w:num>
  <w:num w:numId="13">
    <w:abstractNumId w:val="23"/>
  </w:num>
  <w:num w:numId="14">
    <w:abstractNumId w:val="21"/>
  </w:num>
  <w:num w:numId="15">
    <w:abstractNumId w:val="27"/>
  </w:num>
  <w:num w:numId="16">
    <w:abstractNumId w:val="17"/>
  </w:num>
  <w:num w:numId="17">
    <w:abstractNumId w:val="4"/>
  </w:num>
  <w:num w:numId="18">
    <w:abstractNumId w:val="15"/>
  </w:num>
  <w:num w:numId="19">
    <w:abstractNumId w:val="16"/>
  </w:num>
  <w:num w:numId="20">
    <w:abstractNumId w:val="13"/>
  </w:num>
  <w:num w:numId="21">
    <w:abstractNumId w:val="3"/>
  </w:num>
  <w:num w:numId="22">
    <w:abstractNumId w:val="22"/>
  </w:num>
  <w:num w:numId="23">
    <w:abstractNumId w:val="1"/>
  </w:num>
  <w:num w:numId="24">
    <w:abstractNumId w:val="25"/>
  </w:num>
  <w:num w:numId="25">
    <w:abstractNumId w:val="0"/>
  </w:num>
  <w:num w:numId="26">
    <w:abstractNumId w:val="24"/>
  </w:num>
  <w:num w:numId="27">
    <w:abstractNumId w:val="8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CD"/>
    <w:rsid w:val="000C5F4B"/>
    <w:rsid w:val="001077CE"/>
    <w:rsid w:val="00174962"/>
    <w:rsid w:val="001B6DC9"/>
    <w:rsid w:val="00241F92"/>
    <w:rsid w:val="00251AE3"/>
    <w:rsid w:val="00275341"/>
    <w:rsid w:val="002C3327"/>
    <w:rsid w:val="0033747E"/>
    <w:rsid w:val="003F68B7"/>
    <w:rsid w:val="00435677"/>
    <w:rsid w:val="005855D1"/>
    <w:rsid w:val="005A2916"/>
    <w:rsid w:val="005E0C85"/>
    <w:rsid w:val="0063516D"/>
    <w:rsid w:val="006E226D"/>
    <w:rsid w:val="006E23C4"/>
    <w:rsid w:val="0081534C"/>
    <w:rsid w:val="0082407B"/>
    <w:rsid w:val="008734CD"/>
    <w:rsid w:val="00907B35"/>
    <w:rsid w:val="009174BE"/>
    <w:rsid w:val="0095484A"/>
    <w:rsid w:val="00A241EA"/>
    <w:rsid w:val="00A6160D"/>
    <w:rsid w:val="00A72EED"/>
    <w:rsid w:val="00A91860"/>
    <w:rsid w:val="00B910E2"/>
    <w:rsid w:val="00BE1370"/>
    <w:rsid w:val="00C2590A"/>
    <w:rsid w:val="00C52D92"/>
    <w:rsid w:val="00C544C1"/>
    <w:rsid w:val="00CA1193"/>
    <w:rsid w:val="00CE07B1"/>
    <w:rsid w:val="00D51962"/>
    <w:rsid w:val="00D56F58"/>
    <w:rsid w:val="00DA7672"/>
    <w:rsid w:val="00DC1863"/>
    <w:rsid w:val="00DE0825"/>
    <w:rsid w:val="00DE5535"/>
    <w:rsid w:val="00E252D7"/>
    <w:rsid w:val="00E27CD5"/>
    <w:rsid w:val="00E72E57"/>
    <w:rsid w:val="00E93ED8"/>
    <w:rsid w:val="00EB4D54"/>
    <w:rsid w:val="00ED3CC1"/>
    <w:rsid w:val="00F015D9"/>
    <w:rsid w:val="00F1041D"/>
    <w:rsid w:val="00F44076"/>
    <w:rsid w:val="00F7582E"/>
    <w:rsid w:val="00F92559"/>
    <w:rsid w:val="00FE037F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979225"/>
  <w15:docId w15:val="{BF67EBA8-94E8-454A-9778-2E6BE79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A4"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B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1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1F"/>
    <w:rPr>
      <w:lang w:val="en-GB"/>
    </w:rPr>
  </w:style>
  <w:style w:type="paragraph" w:styleId="NormalWeb">
    <w:name w:val="Normal (Web)"/>
    <w:basedOn w:val="Normal"/>
    <w:uiPriority w:val="99"/>
    <w:unhideWhenUsed/>
    <w:rsid w:val="00C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03F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A0470"/>
    <w:pPr>
      <w:widowControl w:val="0"/>
      <w:autoSpaceDE w:val="0"/>
      <w:autoSpaceDN w:val="0"/>
      <w:spacing w:after="0" w:line="240" w:lineRule="auto"/>
    </w:pPr>
    <w:rPr>
      <w:rFonts w:ascii="Segoe Pro" w:eastAsia="Segoe Pro" w:hAnsi="Segoe Pro" w:cs="Segoe Pro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0470"/>
    <w:rPr>
      <w:rFonts w:ascii="Segoe Pro" w:eastAsia="Segoe Pro" w:hAnsi="Segoe Pro" w:cs="Segoe Pro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4F8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B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ldText">
    <w:name w:val="Bold Text"/>
    <w:basedOn w:val="Normal"/>
    <w:link w:val="BoldTextChar"/>
    <w:qFormat/>
    <w:rsid w:val="006B5B53"/>
    <w:rPr>
      <w:rFonts w:cs="Times New Roman"/>
      <w:b/>
      <w:color w:val="DE3520"/>
      <w:lang w:val="en-US"/>
    </w:rPr>
  </w:style>
  <w:style w:type="character" w:customStyle="1" w:styleId="BoldTextChar">
    <w:name w:val="Bold Text Char"/>
    <w:basedOn w:val="DefaultParagraphFont"/>
    <w:link w:val="BoldText"/>
    <w:rsid w:val="006B5B53"/>
    <w:rPr>
      <w:rFonts w:ascii="Calibri" w:eastAsia="Calibri" w:hAnsi="Calibri" w:cs="Times New Roman"/>
      <w:b/>
      <w:color w:val="DE3520"/>
    </w:rPr>
  </w:style>
  <w:style w:type="paragraph" w:styleId="NoSpacing">
    <w:name w:val="No Spacing"/>
    <w:uiPriority w:val="1"/>
    <w:qFormat/>
    <w:rsid w:val="006B5B5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67593"/>
  </w:style>
  <w:style w:type="character" w:styleId="CommentReference">
    <w:name w:val="annotation reference"/>
    <w:basedOn w:val="DefaultParagraphFont"/>
    <w:uiPriority w:val="99"/>
    <w:semiHidden/>
    <w:unhideWhenUsed/>
    <w:rsid w:val="00B6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593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593"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C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6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3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3C4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aUROd7F7SM6xVHtKh6YS84qTw==">AMUW2mX2FCZqn5X+na3gtrM5pwdCtZ8diSJKzbLT0nj845j6Om7STYa9tUeILOXPCubJS2BwfBBjPseE8sW4ftjSTxa5CY/wA6XOyfVYYPQ6qGFZMEavnQzLFShksVtAmfB60qXxXGynKICnX+3vAiMVOPOD3y/RFq8SKrq54wlmsxP/2KufwU5GlkT2oa5EE6L5TeIkahEzHdNrQV9b0ePJGYhN4TW6ls0bE7VQPnt3xY+Vno6Rpn0cCGkFNv82ABGj6yKX4wK0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B6759F30-B0B5-43D8-BABB-B68DB7860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BD0FA60-484E-4CCD-8707-3CABE97B4E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C8456-ABC2-4FD5-B5D1-90B912A58F1C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Hedden</dc:creator>
  <cp:lastModifiedBy>Microsoft Office User</cp:lastModifiedBy>
  <cp:revision>20</cp:revision>
  <dcterms:created xsi:type="dcterms:W3CDTF">2022-08-19T15:44:00Z</dcterms:created>
  <dcterms:modified xsi:type="dcterms:W3CDTF">2023-01-13T18:12:00Z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